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20D5" w14:textId="164BFCAD" w:rsidR="00CB02AC" w:rsidRPr="00E57791" w:rsidRDefault="0018427F" w:rsidP="00CB02AC">
      <w:pPr>
        <w:jc w:val="center"/>
        <w:rPr>
          <w:rFonts w:ascii="Arial" w:hAnsi="Arial" w:cs="Arial"/>
          <w:b/>
          <w:color w:val="000000"/>
          <w:sz w:val="24"/>
          <w:lang w:eastAsia="ar-SA"/>
        </w:rPr>
      </w:pPr>
      <w:r>
        <w:rPr>
          <w:rFonts w:ascii="Arial" w:hAnsi="Arial" w:cs="Arial"/>
          <w:b/>
          <w:sz w:val="24"/>
        </w:rPr>
        <w:t>EDITAL Nº 00</w:t>
      </w:r>
      <w:r w:rsidR="00840410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/2023</w:t>
      </w:r>
      <w:r w:rsidR="00CB02AC" w:rsidRPr="00E57791">
        <w:rPr>
          <w:rFonts w:ascii="Arial" w:hAnsi="Arial" w:cs="Arial"/>
          <w:b/>
          <w:sz w:val="24"/>
        </w:rPr>
        <w:t xml:space="preserve"> - PROCESSO SELETIVO SIMPLIFICADO PARA CONTRATAÇÃO TEMPORÁRIA EMERGENCIAL NA ÁREA DA SAÚDE</w:t>
      </w:r>
    </w:p>
    <w:p w14:paraId="403C56E8" w14:textId="77777777" w:rsidR="00CB02AC" w:rsidRPr="00040F3E" w:rsidRDefault="00CB02AC" w:rsidP="00CB02AC">
      <w:pPr>
        <w:pStyle w:val="SemEspaamento"/>
        <w:rPr>
          <w:rFonts w:ascii="Arial" w:hAnsi="Arial" w:cs="Arial"/>
          <w:sz w:val="10"/>
          <w:lang w:eastAsia="ar-SA"/>
        </w:rPr>
      </w:pPr>
    </w:p>
    <w:p w14:paraId="65DEDFB7" w14:textId="77777777" w:rsidR="00CB02AC" w:rsidRPr="000E0023" w:rsidRDefault="00CB02AC" w:rsidP="00CB02AC">
      <w:pPr>
        <w:pStyle w:val="SemEspaamento"/>
        <w:jc w:val="center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 xml:space="preserve">HOMOLOGAÇÃO </w:t>
      </w:r>
      <w:r>
        <w:rPr>
          <w:rFonts w:ascii="Arial" w:hAnsi="Arial" w:cs="Arial"/>
          <w:b/>
          <w:lang w:eastAsia="ar-SA"/>
        </w:rPr>
        <w:t>DA</w:t>
      </w:r>
      <w:r w:rsidRPr="000E0023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CLASSIFICAÇÃO PRELIMINAR</w:t>
      </w:r>
    </w:p>
    <w:p w14:paraId="32395CBA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5DA71EF7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shd w:val="clear" w:color="auto" w:fill="FFFFFF"/>
        </w:rPr>
        <w:t>A Comissão Especial de Avaliação do Processo Seletivo Simplificado do</w:t>
      </w:r>
      <w:r w:rsidRPr="000E0023">
        <w:rPr>
          <w:rFonts w:ascii="Arial" w:hAnsi="Arial" w:cs="Arial"/>
          <w:lang w:eastAsia="ar-SA"/>
        </w:rPr>
        <w:t xml:space="preserve"> Município de Bela Vista do Toldo, Estado de Santa Catarina, TORNA PÚBLICO o presente Edital para divulgar o que segue:</w:t>
      </w:r>
    </w:p>
    <w:p w14:paraId="6F5BC9F0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2F5EDEB8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 xml:space="preserve">1. HOMOLOGAÇÃO </w:t>
      </w:r>
      <w:r>
        <w:rPr>
          <w:rFonts w:ascii="Arial" w:hAnsi="Arial" w:cs="Arial"/>
          <w:b/>
          <w:lang w:eastAsia="ar-SA"/>
        </w:rPr>
        <w:t>DA</w:t>
      </w:r>
      <w:r w:rsidRPr="000E0023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CLASSIFICAÇÃO PRELIMINAR</w:t>
      </w:r>
      <w:r w:rsidRPr="000E0023">
        <w:rPr>
          <w:rFonts w:ascii="Arial" w:hAnsi="Arial" w:cs="Arial"/>
          <w:b/>
          <w:lang w:eastAsia="ar-SA"/>
        </w:rPr>
        <w:t>:</w:t>
      </w:r>
    </w:p>
    <w:p w14:paraId="65930D49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55719E8E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1.1. O </w:t>
      </w:r>
      <w:r>
        <w:rPr>
          <w:rFonts w:ascii="Arial" w:hAnsi="Arial" w:cs="Arial"/>
          <w:lang w:eastAsia="ar-SA"/>
        </w:rPr>
        <w:t>relatório nominal de candidatos classificados e a ordem de classificação de cada candidato</w:t>
      </w:r>
      <w:r w:rsidRPr="000E0023">
        <w:rPr>
          <w:rFonts w:ascii="Arial" w:hAnsi="Arial" w:cs="Arial"/>
          <w:lang w:eastAsia="ar-SA"/>
        </w:rPr>
        <w:t xml:space="preserve"> consta do Anexo I deste Edital.</w:t>
      </w:r>
    </w:p>
    <w:p w14:paraId="02DCA327" w14:textId="77777777" w:rsidR="00CB02AC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656BC26B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720E6600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b/>
          <w:lang w:eastAsia="ar-SA"/>
        </w:rPr>
      </w:pPr>
      <w:r w:rsidRPr="000E0023">
        <w:rPr>
          <w:rFonts w:ascii="Arial" w:hAnsi="Arial" w:cs="Arial"/>
          <w:b/>
          <w:lang w:eastAsia="ar-SA"/>
        </w:rPr>
        <w:t>2. PERÍODO DE RECURSO</w:t>
      </w:r>
    </w:p>
    <w:p w14:paraId="2D6C0AC2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24E57897" w14:textId="73F27B38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Os candidatos interessados poderão interpor </w:t>
      </w:r>
      <w:r w:rsidRPr="003F2E80">
        <w:rPr>
          <w:rFonts w:ascii="Arial" w:hAnsi="Arial" w:cs="Arial"/>
          <w:b/>
          <w:lang w:eastAsia="ar-SA"/>
        </w:rPr>
        <w:t>recurso referente a esse resultado na data de 2</w:t>
      </w:r>
      <w:r w:rsidR="0018427F">
        <w:rPr>
          <w:rFonts w:ascii="Arial" w:hAnsi="Arial" w:cs="Arial"/>
          <w:b/>
          <w:lang w:eastAsia="ar-SA"/>
        </w:rPr>
        <w:t>2/03/2023</w:t>
      </w:r>
      <w:r w:rsidRPr="000E0023">
        <w:rPr>
          <w:rFonts w:ascii="Arial" w:hAnsi="Arial" w:cs="Arial"/>
          <w:lang w:eastAsia="ar-SA"/>
        </w:rPr>
        <w:t>, conforme consta do Cronograma Edital 00</w:t>
      </w:r>
      <w:r w:rsidR="003B4BE9">
        <w:rPr>
          <w:rFonts w:ascii="Arial" w:hAnsi="Arial" w:cs="Arial"/>
          <w:lang w:eastAsia="ar-SA"/>
        </w:rPr>
        <w:t>6</w:t>
      </w:r>
      <w:r w:rsidRPr="000E0023">
        <w:rPr>
          <w:rFonts w:ascii="Arial" w:hAnsi="Arial" w:cs="Arial"/>
          <w:lang w:eastAsia="ar-SA"/>
        </w:rPr>
        <w:t>/202</w:t>
      </w:r>
      <w:r w:rsidR="0018427F">
        <w:rPr>
          <w:rFonts w:ascii="Arial" w:hAnsi="Arial" w:cs="Arial"/>
          <w:lang w:eastAsia="ar-SA"/>
        </w:rPr>
        <w:t>3</w:t>
      </w:r>
      <w:r w:rsidRPr="000E0023">
        <w:rPr>
          <w:rFonts w:ascii="Arial" w:hAnsi="Arial" w:cs="Arial"/>
          <w:lang w:eastAsia="ar-SA"/>
        </w:rPr>
        <w:t>, no horário das 08h</w:t>
      </w:r>
      <w:r>
        <w:rPr>
          <w:rFonts w:ascii="Arial" w:hAnsi="Arial" w:cs="Arial"/>
          <w:lang w:eastAsia="ar-SA"/>
        </w:rPr>
        <w:t>00</w:t>
      </w:r>
      <w:r w:rsidRPr="000E0023">
        <w:rPr>
          <w:rFonts w:ascii="Arial" w:hAnsi="Arial" w:cs="Arial"/>
          <w:lang w:eastAsia="ar-SA"/>
        </w:rPr>
        <w:t>min às 1</w:t>
      </w:r>
      <w:r>
        <w:rPr>
          <w:rFonts w:ascii="Arial" w:hAnsi="Arial" w:cs="Arial"/>
          <w:lang w:eastAsia="ar-SA"/>
        </w:rPr>
        <w:t>2</w:t>
      </w:r>
      <w:r w:rsidRPr="000E0023">
        <w:rPr>
          <w:rFonts w:ascii="Arial" w:hAnsi="Arial" w:cs="Arial"/>
          <w:lang w:eastAsia="ar-SA"/>
        </w:rPr>
        <w:t>h</w:t>
      </w:r>
      <w:r>
        <w:rPr>
          <w:rFonts w:ascii="Arial" w:hAnsi="Arial" w:cs="Arial"/>
          <w:lang w:eastAsia="ar-SA"/>
        </w:rPr>
        <w:t>00</w:t>
      </w:r>
      <w:r w:rsidRPr="000E0023">
        <w:rPr>
          <w:rFonts w:ascii="Arial" w:hAnsi="Arial" w:cs="Arial"/>
          <w:lang w:eastAsia="ar-SA"/>
        </w:rPr>
        <w:t>min. Os recursos deverão ser e</w:t>
      </w:r>
      <w:r>
        <w:rPr>
          <w:rFonts w:ascii="Arial" w:hAnsi="Arial" w:cs="Arial"/>
          <w:lang w:eastAsia="ar-SA"/>
        </w:rPr>
        <w:t>ntregues em envelope lacrado, conforme modelo catalogado por intermédio</w:t>
      </w:r>
      <w:r w:rsidR="007C273E">
        <w:rPr>
          <w:rFonts w:ascii="Arial" w:hAnsi="Arial" w:cs="Arial"/>
          <w:lang w:eastAsia="ar-SA"/>
        </w:rPr>
        <w:t xml:space="preserve"> do Anexo III do Edital 006</w:t>
      </w:r>
      <w:r w:rsidR="0018427F">
        <w:rPr>
          <w:rFonts w:ascii="Arial" w:hAnsi="Arial" w:cs="Arial"/>
          <w:lang w:eastAsia="ar-SA"/>
        </w:rPr>
        <w:t>/2023, na</w:t>
      </w:r>
      <w:r w:rsidRPr="000E0023">
        <w:rPr>
          <w:rFonts w:ascii="Arial" w:hAnsi="Arial" w:cs="Arial"/>
          <w:lang w:eastAsia="ar-SA"/>
        </w:rPr>
        <w:t xml:space="preserve"> </w:t>
      </w:r>
      <w:r w:rsidR="00D8012F">
        <w:rPr>
          <w:rFonts w:ascii="Arial" w:hAnsi="Arial" w:cs="Arial"/>
          <w:lang w:eastAsia="ar-SA"/>
        </w:rPr>
        <w:t>Secretaria Municipal de Saúde</w:t>
      </w:r>
      <w:r w:rsidRPr="000E0023">
        <w:rPr>
          <w:rFonts w:ascii="Arial" w:hAnsi="Arial" w:cs="Arial"/>
          <w:lang w:eastAsia="ar-SA"/>
        </w:rPr>
        <w:t xml:space="preserve">, na Rua </w:t>
      </w:r>
      <w:proofErr w:type="spellStart"/>
      <w:r w:rsidR="00D8012F">
        <w:rPr>
          <w:rFonts w:ascii="Arial" w:hAnsi="Arial" w:cs="Arial"/>
          <w:lang w:eastAsia="ar-SA"/>
        </w:rPr>
        <w:t>Ovande</w:t>
      </w:r>
      <w:proofErr w:type="spellEnd"/>
      <w:r w:rsidR="00D8012F">
        <w:rPr>
          <w:rFonts w:ascii="Arial" w:hAnsi="Arial" w:cs="Arial"/>
          <w:lang w:eastAsia="ar-SA"/>
        </w:rPr>
        <w:t xml:space="preserve"> dos Santos Pacheco</w:t>
      </w:r>
      <w:r w:rsidRPr="000E0023">
        <w:rPr>
          <w:rFonts w:ascii="Arial" w:hAnsi="Arial" w:cs="Arial"/>
          <w:lang w:eastAsia="ar-SA"/>
        </w:rPr>
        <w:t xml:space="preserve">, </w:t>
      </w:r>
      <w:r w:rsidR="00D8012F">
        <w:rPr>
          <w:rFonts w:ascii="Arial" w:hAnsi="Arial" w:cs="Arial"/>
          <w:lang w:eastAsia="ar-SA"/>
        </w:rPr>
        <w:t xml:space="preserve">240, </w:t>
      </w:r>
      <w:r w:rsidRPr="000E0023">
        <w:rPr>
          <w:rFonts w:ascii="Arial" w:hAnsi="Arial" w:cs="Arial"/>
          <w:lang w:eastAsia="ar-SA"/>
        </w:rPr>
        <w:t>Centro, Bela Vista do Toldo – SC.</w:t>
      </w:r>
    </w:p>
    <w:p w14:paraId="124FF09B" w14:textId="77777777" w:rsidR="00CB02AC" w:rsidRPr="000E0023" w:rsidRDefault="00CB02AC" w:rsidP="00CB02AC">
      <w:pPr>
        <w:pStyle w:val="SemEspaamento"/>
        <w:jc w:val="both"/>
        <w:rPr>
          <w:rFonts w:ascii="Arial" w:hAnsi="Arial" w:cs="Arial"/>
          <w:lang w:eastAsia="ar-SA"/>
        </w:rPr>
      </w:pPr>
    </w:p>
    <w:p w14:paraId="1FCE232E" w14:textId="77777777" w:rsidR="00CB02AC" w:rsidRDefault="00CB02AC" w:rsidP="00CB02AC">
      <w:pPr>
        <w:pStyle w:val="SemEspaamento"/>
        <w:rPr>
          <w:rFonts w:ascii="Arial" w:hAnsi="Arial" w:cs="Arial"/>
          <w:sz w:val="12"/>
          <w:lang w:eastAsia="ar-SA"/>
        </w:rPr>
      </w:pPr>
    </w:p>
    <w:p w14:paraId="42287061" w14:textId="77777777" w:rsidR="00CB02AC" w:rsidRPr="00040F3E" w:rsidRDefault="00CB02AC" w:rsidP="00CB02AC">
      <w:pPr>
        <w:pStyle w:val="SemEspaamento"/>
        <w:rPr>
          <w:rFonts w:ascii="Arial" w:hAnsi="Arial" w:cs="Arial"/>
          <w:sz w:val="12"/>
          <w:lang w:eastAsia="ar-SA"/>
        </w:rPr>
      </w:pPr>
    </w:p>
    <w:p w14:paraId="246C1CD2" w14:textId="1224168D" w:rsidR="00CB02AC" w:rsidRPr="000E0023" w:rsidRDefault="00CB02AC" w:rsidP="00CB02AC">
      <w:pPr>
        <w:pStyle w:val="SemEspaamento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  <w:lang w:eastAsia="ar-SA"/>
        </w:rPr>
        <w:t xml:space="preserve">Bela Vista do Toldo – SC, </w:t>
      </w:r>
      <w:r w:rsidR="00E630DC">
        <w:rPr>
          <w:rFonts w:ascii="Arial" w:hAnsi="Arial" w:cs="Arial"/>
          <w:lang w:eastAsia="ar-SA"/>
        </w:rPr>
        <w:t>21</w:t>
      </w:r>
      <w:r w:rsidRPr="000E0023">
        <w:rPr>
          <w:rFonts w:ascii="Arial" w:hAnsi="Arial" w:cs="Arial"/>
          <w:lang w:eastAsia="ar-SA"/>
        </w:rPr>
        <w:t xml:space="preserve"> de </w:t>
      </w:r>
      <w:r w:rsidR="00512D1D">
        <w:rPr>
          <w:rFonts w:ascii="Arial" w:hAnsi="Arial" w:cs="Arial"/>
          <w:lang w:eastAsia="ar-SA"/>
        </w:rPr>
        <w:t>Março de 2023</w:t>
      </w:r>
      <w:r w:rsidRPr="000E0023">
        <w:rPr>
          <w:rFonts w:ascii="Arial" w:hAnsi="Arial" w:cs="Arial"/>
          <w:lang w:eastAsia="ar-SA"/>
        </w:rPr>
        <w:t>.</w:t>
      </w:r>
    </w:p>
    <w:p w14:paraId="76ABAC2F" w14:textId="77777777" w:rsidR="0073715A" w:rsidRDefault="0073715A" w:rsidP="0073715A">
      <w:pPr>
        <w:jc w:val="center"/>
        <w:rPr>
          <w:rFonts w:ascii="Arial" w:hAnsi="Arial" w:cs="Arial"/>
          <w:b/>
        </w:rPr>
      </w:pPr>
    </w:p>
    <w:p w14:paraId="5873115D" w14:textId="77777777" w:rsidR="00CB02AC" w:rsidRDefault="00CB02AC" w:rsidP="0073715A">
      <w:pPr>
        <w:jc w:val="center"/>
        <w:rPr>
          <w:rFonts w:ascii="Arial" w:hAnsi="Arial" w:cs="Arial"/>
          <w:b/>
        </w:rPr>
      </w:pPr>
    </w:p>
    <w:p w14:paraId="2B207106" w14:textId="56C3CA1C" w:rsidR="0073715A" w:rsidRDefault="008755AC" w:rsidP="0073715A">
      <w:pPr>
        <w:pStyle w:val="Ttulo"/>
        <w:spacing w:line="360" w:lineRule="auto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lang w:val="pt-BR"/>
        </w:rPr>
        <w:t>COMISSÃO DE PROCESSO SELETIVO</w:t>
      </w:r>
    </w:p>
    <w:p w14:paraId="169CB15F" w14:textId="77777777" w:rsidR="0073715A" w:rsidRDefault="0073715A" w:rsidP="0073715A">
      <w:pPr>
        <w:pStyle w:val="Ttulo"/>
        <w:spacing w:line="360" w:lineRule="auto"/>
        <w:rPr>
          <w:rFonts w:ascii="Arial" w:hAnsi="Arial" w:cs="Arial"/>
          <w:lang w:val="pt-BR"/>
        </w:rPr>
      </w:pPr>
    </w:p>
    <w:p w14:paraId="1274BB9B" w14:textId="76341E1D" w:rsidR="002C686E" w:rsidRDefault="0073715A" w:rsidP="002D73B6">
      <w:pPr>
        <w:pStyle w:val="Ttulo"/>
        <w:spacing w:line="360" w:lineRule="auto"/>
        <w:rPr>
          <w:rFonts w:ascii="Arial" w:hAnsi="Arial" w:cs="Arial"/>
          <w:lang w:eastAsia="ar-SA"/>
        </w:rPr>
      </w:pPr>
      <w:r w:rsidRPr="000E0023">
        <w:rPr>
          <w:rFonts w:ascii="Arial" w:hAnsi="Arial" w:cs="Arial"/>
        </w:rPr>
        <w:br w:type="page"/>
      </w:r>
      <w:r w:rsidRPr="002C686E">
        <w:rPr>
          <w:rFonts w:ascii="Arial" w:hAnsi="Arial" w:cs="Arial"/>
          <w:lang w:eastAsia="ar-SA"/>
        </w:rPr>
        <w:lastRenderedPageBreak/>
        <w:t xml:space="preserve">ANEXO I – </w:t>
      </w:r>
      <w:r w:rsidR="00E50EEC" w:rsidRPr="002C686E">
        <w:rPr>
          <w:rFonts w:ascii="Arial" w:hAnsi="Arial" w:cs="Arial"/>
          <w:lang w:eastAsia="ar-SA"/>
        </w:rPr>
        <w:t>CLASSIFICAÇÃO PROVISÓRIA</w:t>
      </w:r>
      <w:r w:rsidR="002C686E">
        <w:rPr>
          <w:rFonts w:ascii="Arial" w:hAnsi="Arial" w:cs="Arial"/>
          <w:lang w:eastAsia="ar-SA"/>
        </w:rPr>
        <w:t xml:space="preserve"> DO</w:t>
      </w:r>
    </w:p>
    <w:p w14:paraId="2F909FD5" w14:textId="4AD6F3E9" w:rsidR="002D73B6" w:rsidRDefault="0022708D" w:rsidP="002D73B6">
      <w:pPr>
        <w:pStyle w:val="Ttulo"/>
        <w:spacing w:line="360" w:lineRule="auto"/>
        <w:rPr>
          <w:rFonts w:ascii="Arial" w:hAnsi="Arial" w:cs="Arial"/>
          <w:sz w:val="20"/>
          <w:lang w:eastAsia="ar-SA"/>
        </w:rPr>
      </w:pPr>
      <w:r w:rsidRPr="002C686E">
        <w:rPr>
          <w:rFonts w:ascii="Arial" w:hAnsi="Arial" w:cs="Arial"/>
          <w:lang w:eastAsia="ar-SA"/>
        </w:rPr>
        <w:t xml:space="preserve"> </w:t>
      </w:r>
      <w:r w:rsidR="0073715A" w:rsidRPr="002C686E">
        <w:rPr>
          <w:rFonts w:ascii="Arial" w:hAnsi="Arial" w:cs="Arial"/>
          <w:lang w:eastAsia="ar-SA"/>
        </w:rPr>
        <w:t>PROCESSO SELETIVO EDITAL Nº 00</w:t>
      </w:r>
      <w:r w:rsidR="0095325D">
        <w:rPr>
          <w:rFonts w:ascii="Arial" w:hAnsi="Arial" w:cs="Arial"/>
          <w:lang w:eastAsia="ar-SA"/>
        </w:rPr>
        <w:t>6</w:t>
      </w:r>
      <w:r w:rsidR="0018427F">
        <w:rPr>
          <w:rFonts w:ascii="Arial" w:hAnsi="Arial" w:cs="Arial"/>
          <w:lang w:eastAsia="ar-SA"/>
        </w:rPr>
        <w:t>/2023</w:t>
      </w:r>
    </w:p>
    <w:p w14:paraId="6CC6FA29" w14:textId="43C12439" w:rsidR="002D73B6" w:rsidRDefault="002D73B6" w:rsidP="0018427F"/>
    <w:tbl>
      <w:tblPr>
        <w:tblW w:w="92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2554"/>
        <w:gridCol w:w="2374"/>
        <w:gridCol w:w="827"/>
        <w:gridCol w:w="1004"/>
        <w:gridCol w:w="1361"/>
      </w:tblGrid>
      <w:tr w:rsidR="002D73B6" w:rsidRPr="00834B4F" w14:paraId="1F520F83" w14:textId="77777777" w:rsidTr="0018427F">
        <w:trPr>
          <w:trHeight w:val="530"/>
        </w:trPr>
        <w:tc>
          <w:tcPr>
            <w:tcW w:w="1163" w:type="dxa"/>
            <w:shd w:val="clear" w:color="auto" w:fill="auto"/>
            <w:vAlign w:val="center"/>
            <w:hideMark/>
          </w:tcPr>
          <w:p w14:paraId="47AD255D" w14:textId="77777777" w:rsidR="002D73B6" w:rsidRPr="00834B4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14:paraId="587F3E72" w14:textId="77777777" w:rsidR="002D73B6" w:rsidRPr="00834B4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248B7734" w14:textId="77777777" w:rsidR="002D73B6" w:rsidRPr="00834B4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827" w:type="dxa"/>
            <w:vAlign w:val="center"/>
          </w:tcPr>
          <w:p w14:paraId="1568CCED" w14:textId="77777777" w:rsidR="002D73B6" w:rsidRPr="00834B4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Prova Objetiva</w:t>
            </w:r>
          </w:p>
        </w:tc>
        <w:tc>
          <w:tcPr>
            <w:tcW w:w="1004" w:type="dxa"/>
            <w:vAlign w:val="center"/>
          </w:tcPr>
          <w:p w14:paraId="708A5B10" w14:textId="1C8E4D92" w:rsidR="002D73B6" w:rsidRPr="00834B4F" w:rsidRDefault="00834B4F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A49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1361" w:type="dxa"/>
            <w:vAlign w:val="center"/>
          </w:tcPr>
          <w:p w14:paraId="06D47325" w14:textId="77777777" w:rsidR="002D73B6" w:rsidRPr="00834B4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4B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E11B30" w:rsidRPr="00834B4F" w14:paraId="37AFAB15" w14:textId="77777777" w:rsidTr="0018427F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B646" w14:textId="2CCC051B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393D7" w14:textId="48A8E1CE" w:rsidR="00E11B30" w:rsidRPr="0018427F" w:rsidRDefault="00E11B30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 w:rsidRPr="0018427F">
              <w:rPr>
                <w:rFonts w:ascii="Arial" w:hAnsi="Arial" w:cs="Arial"/>
                <w:sz w:val="16"/>
              </w:rPr>
              <w:t>BERNADETE NENEVE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B750D" w14:textId="7CD0457A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63450" w14:textId="295C1581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1AA91" w14:textId="08A2E632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95DC9" w14:textId="16396AF8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  <w:r w:rsidRPr="005708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,0</w:t>
            </w:r>
          </w:p>
        </w:tc>
      </w:tr>
      <w:tr w:rsidR="00E11B30" w:rsidRPr="00834B4F" w14:paraId="4E7619DC" w14:textId="77777777" w:rsidTr="0018427F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A674" w14:textId="29EC9B6A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80EB" w14:textId="71E81346" w:rsidR="00E11B30" w:rsidRPr="0018427F" w:rsidRDefault="00E11B30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 w:rsidRPr="0018427F">
              <w:rPr>
                <w:rFonts w:ascii="Arial" w:hAnsi="Arial" w:cs="Arial"/>
                <w:sz w:val="16"/>
              </w:rPr>
              <w:t>MARILU BILESKI WARDENSKI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46380" w14:textId="6F386108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A252E" w14:textId="60EF72CE" w:rsidR="00E11B30" w:rsidRPr="00E8103C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2882" w14:textId="5D142F43" w:rsidR="00E11B30" w:rsidRPr="00A20A5F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D20D" w14:textId="6A6602CA" w:rsidR="00E11B30" w:rsidRPr="007E0402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491722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</w:tr>
      <w:tr w:rsidR="00E11B30" w:rsidRPr="00834B4F" w14:paraId="67204F14" w14:textId="77777777" w:rsidTr="0018427F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1FD5" w14:textId="7512EEFC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7E7FF" w14:textId="7A0645EC" w:rsidR="00E11B30" w:rsidRPr="0018427F" w:rsidRDefault="00E11B30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 w:rsidRPr="0018427F">
              <w:rPr>
                <w:rFonts w:ascii="Arial" w:hAnsi="Arial" w:cs="Arial"/>
                <w:sz w:val="16"/>
              </w:rPr>
              <w:t>BRUNA EMANUELI VIEIRA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C15A1" w14:textId="5DCCA579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7BDC" w14:textId="573E7A54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A6D82" w14:textId="104E4918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CBC0" w14:textId="16CC8E1C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1722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</w:tr>
      <w:tr w:rsidR="00E11B30" w:rsidRPr="00834B4F" w14:paraId="36057B5D" w14:textId="77777777" w:rsidTr="0018427F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B5B7" w14:textId="5C43BEB6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D951" w14:textId="79A1A322" w:rsidR="00E11B30" w:rsidRPr="0018427F" w:rsidRDefault="00E11B30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 w:rsidRPr="0018427F">
              <w:rPr>
                <w:rFonts w:ascii="Arial" w:hAnsi="Arial" w:cs="Arial"/>
                <w:sz w:val="16"/>
              </w:rPr>
              <w:t>CARLA VIVIANE BAUMGARTEN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B5DD" w14:textId="48FC5540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CDD64" w14:textId="135F4282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13B5" w14:textId="488728ED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BA15" w14:textId="0439F2AE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172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91722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E11B30" w:rsidRPr="00834B4F" w14:paraId="7538ED91" w14:textId="77777777" w:rsidTr="0018427F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806C" w14:textId="2602A097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5659" w14:textId="71A5B75F" w:rsidR="00E11B30" w:rsidRPr="0018427F" w:rsidRDefault="00E11B30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 w:rsidRPr="0018427F">
              <w:rPr>
                <w:rFonts w:ascii="Arial" w:hAnsi="Arial" w:cs="Arial"/>
                <w:sz w:val="16"/>
              </w:rPr>
              <w:t xml:space="preserve">EVELIN VANESSA LOURENÇO DE MIRANDA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6720" w14:textId="1E012386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2BD1" w14:textId="605CEBA0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0A7B2" w14:textId="0087E8D0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4F66" w14:textId="33FFF683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  <w:r w:rsidRPr="00491722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E11B30" w:rsidRPr="00834B4F" w14:paraId="17B25A24" w14:textId="77777777" w:rsidTr="0018427F">
        <w:trPr>
          <w:trHeight w:val="5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DB00" w14:textId="5E7128B8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4447" w14:textId="0D3F26DA" w:rsidR="00E11B30" w:rsidRPr="0018427F" w:rsidRDefault="00E11B30" w:rsidP="00E11B30">
            <w:pPr>
              <w:pStyle w:val="SemEspaamento"/>
              <w:rPr>
                <w:rFonts w:ascii="Arial" w:hAnsi="Arial" w:cs="Arial"/>
                <w:sz w:val="16"/>
              </w:rPr>
            </w:pPr>
            <w:r w:rsidRPr="0018427F">
              <w:rPr>
                <w:rFonts w:ascii="Arial" w:hAnsi="Arial" w:cs="Arial"/>
                <w:sz w:val="16"/>
              </w:rPr>
              <w:t>JULIA SAMIRA MACHADO DOS SANTOS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10E4" w14:textId="4AC2397C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E1">
              <w:rPr>
                <w:rFonts w:ascii="Arial" w:hAnsi="Arial" w:cs="Arial"/>
                <w:color w:val="000000"/>
                <w:sz w:val="16"/>
                <w:szCs w:val="16"/>
              </w:rPr>
              <w:t>AUXILIAR DE ODONTOLOGIA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BE0A" w14:textId="1824298C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E8103C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pt-BR"/>
              </w:rPr>
              <w:t>---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773DB" w14:textId="3E5A9369" w:rsidR="00E11B30" w:rsidRPr="00C926E1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20A5F">
              <w:rPr>
                <w:rFonts w:ascii="Arial" w:hAnsi="Arial" w:cs="Arial"/>
                <w:color w:val="FF0000"/>
                <w:sz w:val="16"/>
                <w:szCs w:val="16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5373" w14:textId="33D5FBC9" w:rsidR="00E11B30" w:rsidRPr="0057084E" w:rsidRDefault="00E11B30" w:rsidP="00E1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E0402">
              <w:rPr>
                <w:rFonts w:ascii="Arial" w:hAnsi="Arial" w:cs="Arial"/>
                <w:color w:val="FF0000"/>
                <w:sz w:val="13"/>
                <w:szCs w:val="13"/>
              </w:rPr>
              <w:t>DESCLASSIFICADO</w:t>
            </w:r>
          </w:p>
        </w:tc>
      </w:tr>
    </w:tbl>
    <w:p w14:paraId="63978A9A" w14:textId="2A29C97E" w:rsidR="002D73B6" w:rsidRDefault="002D73B6" w:rsidP="00166428">
      <w:pPr>
        <w:jc w:val="center"/>
      </w:pPr>
    </w:p>
    <w:tbl>
      <w:tblPr>
        <w:tblW w:w="92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2551"/>
        <w:gridCol w:w="851"/>
        <w:gridCol w:w="992"/>
        <w:gridCol w:w="919"/>
      </w:tblGrid>
      <w:tr w:rsidR="002D73B6" w:rsidRPr="00A20A5F" w14:paraId="0D34672B" w14:textId="77777777" w:rsidTr="007E0402">
        <w:trPr>
          <w:trHeight w:val="530"/>
        </w:trPr>
        <w:tc>
          <w:tcPr>
            <w:tcW w:w="1276" w:type="dxa"/>
            <w:shd w:val="clear" w:color="auto" w:fill="auto"/>
            <w:vAlign w:val="center"/>
            <w:hideMark/>
          </w:tcPr>
          <w:p w14:paraId="12400B26" w14:textId="77777777" w:rsidR="002D73B6" w:rsidRPr="00A20A5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0A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DF85FC9" w14:textId="77777777" w:rsidR="002D73B6" w:rsidRPr="00A20A5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0A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7F7796" w14:textId="77777777" w:rsidR="002D73B6" w:rsidRPr="00A20A5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0A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851" w:type="dxa"/>
            <w:vAlign w:val="center"/>
          </w:tcPr>
          <w:p w14:paraId="411B9FF7" w14:textId="77777777" w:rsidR="002D73B6" w:rsidRPr="00A20A5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0A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Prova Objetiva</w:t>
            </w:r>
          </w:p>
        </w:tc>
        <w:tc>
          <w:tcPr>
            <w:tcW w:w="992" w:type="dxa"/>
            <w:vAlign w:val="center"/>
          </w:tcPr>
          <w:p w14:paraId="5BD4A4EA" w14:textId="5DF71F47" w:rsidR="002D73B6" w:rsidRPr="00A20A5F" w:rsidRDefault="007E0402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A49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14:paraId="07C78B37" w14:textId="77777777" w:rsidR="002D73B6" w:rsidRPr="00A20A5F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20A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CE75BA" w:rsidRPr="00A20A5F" w14:paraId="44BB76A9" w14:textId="77777777" w:rsidTr="00907DD6">
        <w:trPr>
          <w:trHeight w:val="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CBB82" w14:textId="41015E3E" w:rsidR="00CE75BA" w:rsidRPr="000A2C80" w:rsidRDefault="00CE75BA" w:rsidP="00CE75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A20A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2602A" w14:textId="6C893F7F" w:rsidR="00CE75BA" w:rsidRPr="00873EF5" w:rsidRDefault="00CE75BA" w:rsidP="00CE75BA">
            <w:pPr>
              <w:pStyle w:val="SemEspaamento"/>
              <w:rPr>
                <w:rFonts w:ascii="Arial" w:hAnsi="Arial" w:cs="Arial"/>
                <w:sz w:val="16"/>
              </w:rPr>
            </w:pPr>
            <w:r w:rsidRPr="00873EF5">
              <w:rPr>
                <w:rFonts w:ascii="Arial" w:hAnsi="Arial" w:cs="Arial"/>
                <w:sz w:val="16"/>
              </w:rPr>
              <w:t>RAPHAELA YOHANA VICENTE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0015A" w14:textId="6855D635" w:rsidR="00CE75BA" w:rsidRPr="00907DD6" w:rsidRDefault="00CE75BA" w:rsidP="00CE75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A5F">
              <w:rPr>
                <w:rFonts w:ascii="Arial" w:hAnsi="Arial" w:cs="Arial"/>
                <w:color w:val="000000"/>
                <w:sz w:val="16"/>
                <w:szCs w:val="16"/>
              </w:rPr>
              <w:t>EMFERMEIRA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0A838" w14:textId="40079ED3" w:rsidR="00CE75BA" w:rsidRPr="00907DD6" w:rsidRDefault="00CE75BA" w:rsidP="00CE7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20A5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253F8" w14:textId="5DD4E236" w:rsidR="00CE75BA" w:rsidRPr="00907DD6" w:rsidRDefault="00CE75BA" w:rsidP="00CE75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32F3" w14:textId="665B580A" w:rsidR="00CE75BA" w:rsidRPr="000A2C80" w:rsidRDefault="00586BB6" w:rsidP="00CE75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bookmarkStart w:id="0" w:name="_GoBack"/>
            <w:bookmarkEnd w:id="0"/>
            <w:r w:rsidR="00CE75BA" w:rsidRPr="00A20A5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CE75BA" w:rsidRPr="00A20A5F" w14:paraId="291A10F2" w14:textId="77777777" w:rsidTr="007E0402">
        <w:trPr>
          <w:trHeight w:val="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6A17" w14:textId="49051F42" w:rsidR="00CE75BA" w:rsidRDefault="00CE75BA" w:rsidP="00CE75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0A2C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816" w14:textId="648CF3ED" w:rsidR="00CE75BA" w:rsidRPr="00873EF5" w:rsidRDefault="00CE75BA" w:rsidP="00CE75BA">
            <w:pPr>
              <w:pStyle w:val="SemEspaamento"/>
              <w:rPr>
                <w:rFonts w:ascii="Arial" w:hAnsi="Arial" w:cs="Arial"/>
                <w:sz w:val="16"/>
              </w:rPr>
            </w:pPr>
            <w:r w:rsidRPr="00873EF5">
              <w:rPr>
                <w:rFonts w:ascii="Arial" w:hAnsi="Arial" w:cs="Arial"/>
                <w:sz w:val="16"/>
              </w:rPr>
              <w:t>TAIS REGINA ANDRECOVICZ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94C4" w14:textId="0E76B9D8" w:rsidR="00CE75BA" w:rsidRPr="00A20A5F" w:rsidRDefault="00CE75BA" w:rsidP="00CE75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DD6">
              <w:rPr>
                <w:rFonts w:ascii="Arial" w:hAnsi="Arial" w:cs="Arial"/>
                <w:color w:val="000000"/>
                <w:sz w:val="16"/>
                <w:szCs w:val="16"/>
              </w:rPr>
              <w:t>ENFERMEIRA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5B4" w14:textId="7BC458C6" w:rsidR="00CE75BA" w:rsidRPr="00A20A5F" w:rsidRDefault="00CE75BA" w:rsidP="00CE7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D59" w14:textId="368EA4CF" w:rsidR="00CE75BA" w:rsidRPr="00A20A5F" w:rsidRDefault="00CE75BA" w:rsidP="00CE7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039" w14:textId="19555CDD" w:rsidR="00CE75BA" w:rsidRPr="00A20A5F" w:rsidRDefault="00CE75BA" w:rsidP="00CE75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0A2C80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</w:tbl>
    <w:p w14:paraId="2023A365" w14:textId="2E669A37" w:rsidR="002D73B6" w:rsidRDefault="002D73B6" w:rsidP="00166428">
      <w:pPr>
        <w:jc w:val="center"/>
      </w:pPr>
    </w:p>
    <w:tbl>
      <w:tblPr>
        <w:tblW w:w="92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695"/>
        <w:gridCol w:w="2549"/>
        <w:gridCol w:w="851"/>
        <w:gridCol w:w="992"/>
        <w:gridCol w:w="919"/>
      </w:tblGrid>
      <w:tr w:rsidR="002D73B6" w:rsidRPr="00264099" w14:paraId="1ECEAADB" w14:textId="77777777" w:rsidTr="00BF70F3">
        <w:trPr>
          <w:trHeight w:val="530"/>
        </w:trPr>
        <w:tc>
          <w:tcPr>
            <w:tcW w:w="1277" w:type="dxa"/>
            <w:shd w:val="clear" w:color="auto" w:fill="auto"/>
            <w:vAlign w:val="center"/>
            <w:hideMark/>
          </w:tcPr>
          <w:p w14:paraId="2386FCBF" w14:textId="77777777" w:rsidR="002D73B6" w:rsidRPr="00264099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0C9ADF77" w14:textId="77777777" w:rsidR="002D73B6" w:rsidRPr="00264099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14:paraId="2C7B94ED" w14:textId="77777777" w:rsidR="002D73B6" w:rsidRPr="00264099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851" w:type="dxa"/>
            <w:vAlign w:val="center"/>
          </w:tcPr>
          <w:p w14:paraId="1C0D0085" w14:textId="77777777" w:rsidR="002D73B6" w:rsidRPr="00264099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Prova Objetiva</w:t>
            </w:r>
          </w:p>
        </w:tc>
        <w:tc>
          <w:tcPr>
            <w:tcW w:w="992" w:type="dxa"/>
            <w:vAlign w:val="center"/>
          </w:tcPr>
          <w:p w14:paraId="39D9BF8A" w14:textId="117B33C3" w:rsidR="002D73B6" w:rsidRPr="00264099" w:rsidRDefault="00BF70F3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14:paraId="7195E713" w14:textId="77777777" w:rsidR="002D73B6" w:rsidRPr="00264099" w:rsidRDefault="002D73B6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92EC0" w:rsidRPr="00264099" w14:paraId="4CA07B9B" w14:textId="77777777" w:rsidTr="00907DD6"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B441" w14:textId="737A8A16" w:rsidR="00092EC0" w:rsidRPr="00491722" w:rsidRDefault="00092EC0" w:rsidP="00092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FEB44" w14:textId="345B7C26" w:rsidR="00092EC0" w:rsidRDefault="00092EC0" w:rsidP="00092EC0">
            <w:pPr>
              <w:pStyle w:val="SemEspaamento"/>
              <w:rPr>
                <w:rFonts w:ascii="Arial" w:hAnsi="Arial" w:cs="Arial"/>
                <w:sz w:val="16"/>
              </w:rPr>
            </w:pPr>
            <w:r w:rsidRPr="00873EF5">
              <w:rPr>
                <w:rFonts w:ascii="Arial" w:hAnsi="Arial" w:cs="Arial"/>
                <w:sz w:val="16"/>
              </w:rPr>
              <w:t>ANA CLAUDIA SILVA ARAUJO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17EC0" w14:textId="34B69ACB" w:rsidR="00092EC0" w:rsidRPr="00C044AC" w:rsidRDefault="00092EC0" w:rsidP="00092E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4AC">
              <w:rPr>
                <w:rFonts w:ascii="Arial" w:hAnsi="Arial" w:cs="Arial"/>
                <w:color w:val="000000"/>
                <w:sz w:val="16"/>
                <w:szCs w:val="16"/>
              </w:rPr>
              <w:t>ENFERMEIRO ESF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84692" w14:textId="5C5D212E" w:rsidR="00092EC0" w:rsidRDefault="00092EC0" w:rsidP="00092E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1911" w14:textId="7BD54919" w:rsidR="00092EC0" w:rsidRDefault="003549DA" w:rsidP="00092E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68CB4" w14:textId="3545FBF2" w:rsidR="00092EC0" w:rsidRDefault="003549DA" w:rsidP="00092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092EC0" w:rsidRPr="00491722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C011FD" w:rsidRPr="00264099" w14:paraId="08A7879B" w14:textId="77777777" w:rsidTr="00092EC0"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ADC85" w14:textId="2C743AAA" w:rsidR="00C011FD" w:rsidRPr="00491722" w:rsidRDefault="00C011FD" w:rsidP="00C01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7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9C7A" w14:textId="1CCB4E3E" w:rsidR="00C011FD" w:rsidRDefault="00C011FD" w:rsidP="00C011FD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EMANUELI TAYNA DE OLIVEIRA ROSA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1DD12" w14:textId="3E8556B2" w:rsidR="00C011FD" w:rsidRPr="00264099" w:rsidRDefault="00C011FD" w:rsidP="00C01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4AC">
              <w:rPr>
                <w:rFonts w:ascii="Arial" w:hAnsi="Arial" w:cs="Arial"/>
                <w:color w:val="000000"/>
                <w:sz w:val="16"/>
                <w:szCs w:val="16"/>
              </w:rPr>
              <w:t>ENFERMEIRA ESF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AD2D4" w14:textId="1C5BD105" w:rsidR="00C011FD" w:rsidRDefault="00C011FD" w:rsidP="00C011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004E" w14:textId="096E64F1" w:rsidR="00C011FD" w:rsidRDefault="00C011FD" w:rsidP="00C01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A2C1" w14:textId="6B2326E6" w:rsidR="00C011FD" w:rsidRPr="00264099" w:rsidRDefault="00C011FD" w:rsidP="00C011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491722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C011FD" w:rsidRPr="00264099" w14:paraId="254D7957" w14:textId="77777777" w:rsidTr="00092EC0"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EF9F2" w14:textId="01FB56C4" w:rsidR="00C011FD" w:rsidRPr="00491722" w:rsidRDefault="00C011FD" w:rsidP="00C01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659" w14:textId="60604052" w:rsidR="00C011FD" w:rsidRPr="00873EF5" w:rsidRDefault="00C011FD" w:rsidP="00C011FD">
            <w:pPr>
              <w:pStyle w:val="SemEspaamen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DIOVANA APARECIDA DE PAULA KRIGINSKI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C194" w14:textId="679067D2" w:rsidR="00C011FD" w:rsidRPr="00C044AC" w:rsidRDefault="00C011FD" w:rsidP="00C01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hAnsi="Arial" w:cs="Arial"/>
                <w:color w:val="000000"/>
                <w:sz w:val="16"/>
                <w:szCs w:val="16"/>
              </w:rPr>
              <w:t>ENFERMEIRA ESF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1E4F" w14:textId="29EBE1EB" w:rsidR="00C011FD" w:rsidRPr="00C044AC" w:rsidRDefault="00C011FD" w:rsidP="00C01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1AAD8" w14:textId="5946CD29" w:rsidR="00C011FD" w:rsidRPr="00C044AC" w:rsidRDefault="00C011FD" w:rsidP="00C01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FAE7" w14:textId="17F21632" w:rsidR="00C011FD" w:rsidRPr="00491722" w:rsidRDefault="00C011FD" w:rsidP="00C01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09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64099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</w:tbl>
    <w:p w14:paraId="3136EF4C" w14:textId="2EA44056" w:rsidR="002D73B6" w:rsidRDefault="002D73B6" w:rsidP="00166428">
      <w:pPr>
        <w:jc w:val="center"/>
      </w:pPr>
    </w:p>
    <w:tbl>
      <w:tblPr>
        <w:tblW w:w="92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683"/>
        <w:gridCol w:w="2561"/>
        <w:gridCol w:w="851"/>
        <w:gridCol w:w="992"/>
        <w:gridCol w:w="919"/>
      </w:tblGrid>
      <w:tr w:rsidR="002A75D3" w:rsidRPr="004B384F" w14:paraId="74783D8C" w14:textId="77777777" w:rsidTr="002A75D3">
        <w:trPr>
          <w:trHeight w:val="530"/>
        </w:trPr>
        <w:tc>
          <w:tcPr>
            <w:tcW w:w="1277" w:type="dxa"/>
            <w:shd w:val="clear" w:color="auto" w:fill="auto"/>
            <w:vAlign w:val="center"/>
            <w:hideMark/>
          </w:tcPr>
          <w:p w14:paraId="64C467B9" w14:textId="77777777" w:rsidR="002A75D3" w:rsidRPr="004B384F" w:rsidRDefault="002A75D3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3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14:paraId="5DCC2289" w14:textId="77777777" w:rsidR="002A75D3" w:rsidRPr="004B384F" w:rsidRDefault="002A75D3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3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7B55C50C" w14:textId="77777777" w:rsidR="002A75D3" w:rsidRPr="004B384F" w:rsidRDefault="002A75D3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3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851" w:type="dxa"/>
            <w:vAlign w:val="center"/>
          </w:tcPr>
          <w:p w14:paraId="2475510D" w14:textId="77777777" w:rsidR="002A75D3" w:rsidRPr="004B384F" w:rsidRDefault="002A75D3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3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Prova Objetiva</w:t>
            </w:r>
          </w:p>
        </w:tc>
        <w:tc>
          <w:tcPr>
            <w:tcW w:w="992" w:type="dxa"/>
            <w:vAlign w:val="center"/>
          </w:tcPr>
          <w:p w14:paraId="43B32495" w14:textId="18B60A32" w:rsidR="002A75D3" w:rsidRPr="004B384F" w:rsidRDefault="002A75D3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38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14:paraId="4A8F3F32" w14:textId="77777777" w:rsidR="002A75D3" w:rsidRPr="004B384F" w:rsidRDefault="002A75D3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3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165095" w:rsidRPr="004B384F" w14:paraId="1E100901" w14:textId="77777777" w:rsidTr="002235F1"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61D2E" w14:textId="2E8E20D4" w:rsidR="00165095" w:rsidRPr="000F05D8" w:rsidRDefault="00165095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05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A6B85" w14:textId="7FC2C034" w:rsidR="00165095" w:rsidRPr="00BB5F5F" w:rsidRDefault="00BB5F5F" w:rsidP="00BB5F5F">
            <w:pPr>
              <w:pStyle w:val="SemEspaamento"/>
              <w:rPr>
                <w:rFonts w:ascii="Arial" w:hAnsi="Arial" w:cs="Arial"/>
                <w:sz w:val="16"/>
              </w:rPr>
            </w:pPr>
            <w:r w:rsidRPr="00BB5F5F">
              <w:rPr>
                <w:rFonts w:ascii="Arial" w:hAnsi="Arial" w:cs="Arial"/>
                <w:sz w:val="16"/>
              </w:rPr>
              <w:t>PAULA MARIA PANKIW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B7FE5" w14:textId="73BE077C" w:rsidR="00165095" w:rsidRPr="002235F1" w:rsidRDefault="00873EF5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FONOAUDIÓLOGA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63EF9" w14:textId="5F718927" w:rsidR="00165095" w:rsidRPr="002235F1" w:rsidRDefault="00BB5F5F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A9492" w14:textId="4B2B44E5" w:rsidR="00165095" w:rsidRPr="002235F1" w:rsidRDefault="009B0D3D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29522" w14:textId="7BB2B2CD" w:rsidR="00165095" w:rsidRPr="000F05D8" w:rsidRDefault="00966181" w:rsidP="002D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165095" w:rsidRPr="000F05D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</w:tbl>
    <w:p w14:paraId="4DA8ED0F" w14:textId="60A41F06" w:rsidR="00F75F53" w:rsidRDefault="00F75F53" w:rsidP="007917EA"/>
    <w:sectPr w:rsidR="00F75F53" w:rsidSect="00040F3E">
      <w:headerReference w:type="default" r:id="rId6"/>
      <w:pgSz w:w="11906" w:h="16838"/>
      <w:pgMar w:top="851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88CF" w14:textId="77777777" w:rsidR="0091766C" w:rsidRDefault="0091766C" w:rsidP="008248A5">
      <w:pPr>
        <w:spacing w:after="0" w:line="240" w:lineRule="auto"/>
      </w:pPr>
      <w:r>
        <w:separator/>
      </w:r>
    </w:p>
  </w:endnote>
  <w:endnote w:type="continuationSeparator" w:id="0">
    <w:p w14:paraId="1B0CA73A" w14:textId="77777777" w:rsidR="0091766C" w:rsidRDefault="0091766C" w:rsidP="0082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AC54" w14:textId="77777777" w:rsidR="0091766C" w:rsidRDefault="0091766C" w:rsidP="008248A5">
      <w:pPr>
        <w:spacing w:after="0" w:line="240" w:lineRule="auto"/>
      </w:pPr>
      <w:r>
        <w:separator/>
      </w:r>
    </w:p>
  </w:footnote>
  <w:footnote w:type="continuationSeparator" w:id="0">
    <w:p w14:paraId="7D8D2FE6" w14:textId="77777777" w:rsidR="0091766C" w:rsidRDefault="0091766C" w:rsidP="0082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77"/>
      <w:gridCol w:w="6426"/>
    </w:tblGrid>
    <w:tr w:rsidR="0091766C" w:rsidRPr="00AC6153" w14:paraId="61193DD8" w14:textId="77777777" w:rsidTr="00385C44">
      <w:trPr>
        <w:trHeight w:val="1505"/>
        <w:jc w:val="center"/>
      </w:trPr>
      <w:tc>
        <w:tcPr>
          <w:tcW w:w="2977" w:type="dxa"/>
          <w:vAlign w:val="center"/>
        </w:tcPr>
        <w:p w14:paraId="7AFBFE73" w14:textId="77777777" w:rsidR="0091766C" w:rsidRPr="00AC6153" w:rsidRDefault="0091766C" w:rsidP="008248A5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 w14:anchorId="3E1C9F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5pt;height:71.4pt" o:ole="" fillcolor="window">
                <v:imagedata r:id="rId1" o:title=""/>
              </v:shape>
              <o:OLEObject Type="Embed" ProgID="PBrush" ShapeID="_x0000_i1025" DrawAspect="Content" ObjectID="_1740831803" r:id="rId2"/>
            </w:object>
          </w:r>
        </w:p>
      </w:tc>
      <w:tc>
        <w:tcPr>
          <w:tcW w:w="6426" w:type="dxa"/>
        </w:tcPr>
        <w:p w14:paraId="305D8CD8" w14:textId="77777777" w:rsidR="0091766C" w:rsidRDefault="0091766C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 w:cs="Arial"/>
              <w:b/>
              <w:noProof/>
              <w:sz w:val="14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1F9B9B" wp14:editId="36A18CA9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13335</wp:posOffset>
                    </wp:positionV>
                    <wp:extent cx="0" cy="923925"/>
                    <wp:effectExtent l="0" t="0" r="19050" b="952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0699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6.2pt;margin-top:1.05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" strokecolor="#00b050" strokeweight="1.5pt"/>
                </w:pict>
              </mc:Fallback>
            </mc:AlternateContent>
          </w:r>
        </w:p>
        <w:p w14:paraId="0FF1191B" w14:textId="77777777" w:rsidR="0091766C" w:rsidRPr="006A41BC" w:rsidRDefault="0091766C" w:rsidP="006A41BC">
          <w:pPr>
            <w:pStyle w:val="SemEspaamento"/>
            <w:jc w:val="center"/>
            <w:rPr>
              <w:rFonts w:ascii="Montserrat" w:hAnsi="Montserrat"/>
              <w:sz w:val="18"/>
            </w:rPr>
          </w:pPr>
          <w:r w:rsidRPr="006A41BC">
            <w:rPr>
              <w:rFonts w:ascii="Montserrat" w:hAnsi="Montserrat"/>
              <w:sz w:val="18"/>
            </w:rPr>
            <w:t>ESTADO DE SANTA CATARINA</w:t>
          </w:r>
        </w:p>
        <w:p w14:paraId="2F5CE418" w14:textId="77777777" w:rsidR="0091766C" w:rsidRDefault="0091766C" w:rsidP="006A41BC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14:paraId="19A74AE8" w14:textId="77777777" w:rsidR="0091766C" w:rsidRPr="00915E67" w:rsidRDefault="0091766C" w:rsidP="006A41BC">
          <w:pPr>
            <w:pStyle w:val="SemEspaamento"/>
            <w:jc w:val="center"/>
            <w:rPr>
              <w:sz w:val="20"/>
            </w:rPr>
          </w:pPr>
          <w:r w:rsidRPr="00F779A2">
            <w:rPr>
              <w:rFonts w:ascii="Montserrat SemiBold" w:hAnsi="Montserrat SemiBold"/>
              <w:b/>
              <w:sz w:val="12"/>
              <w:szCs w:val="16"/>
            </w:rPr>
            <w:t>RUA ESTANISLAU SCHUMANN, Nº 839, CENTRO – CEP: 89.478-971</w:t>
          </w:r>
        </w:p>
        <w:p w14:paraId="41F1661F" w14:textId="77777777" w:rsidR="0091766C" w:rsidRPr="00F779A2" w:rsidRDefault="0091766C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21"/>
            </w:rPr>
          </w:pPr>
          <w:r w:rsidRPr="00F779A2">
            <w:rPr>
              <w:rFonts w:ascii="Montserrat SemiBold" w:hAnsi="Montserrat SemiBold"/>
              <w:b/>
              <w:sz w:val="14"/>
              <w:szCs w:val="21"/>
            </w:rPr>
            <w:t>CNPJ: 01.612.888/0001-86</w:t>
          </w:r>
        </w:p>
        <w:p w14:paraId="64E783CF" w14:textId="77777777" w:rsidR="0091766C" w:rsidRPr="00F779A2" w:rsidRDefault="0091766C" w:rsidP="006A41BC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</w:rPr>
          </w:pPr>
          <w:r w:rsidRPr="00F779A2">
            <w:rPr>
              <w:rFonts w:ascii="Montserrat SemiBold" w:hAnsi="Montserrat SemiBold"/>
              <w:b/>
              <w:sz w:val="20"/>
              <w:szCs w:val="16"/>
            </w:rPr>
            <w:t>SETOR DE RECURSOS HUMANOS</w:t>
          </w:r>
        </w:p>
        <w:p w14:paraId="20B88028" w14:textId="77777777" w:rsidR="0091766C" w:rsidRPr="00AC6153" w:rsidRDefault="0091766C" w:rsidP="006A41BC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3" w:history="1">
            <w:r w:rsidRPr="003C0527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rh@pmbvt.sc.gov.br</w:t>
            </w:r>
          </w:hyperlink>
        </w:p>
      </w:tc>
    </w:tr>
  </w:tbl>
  <w:p w14:paraId="206673F8" w14:textId="77777777" w:rsidR="0091766C" w:rsidRDefault="00917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C"/>
    <w:rsid w:val="000042FE"/>
    <w:rsid w:val="0001213C"/>
    <w:rsid w:val="00032BE2"/>
    <w:rsid w:val="00032CAF"/>
    <w:rsid w:val="00040F3E"/>
    <w:rsid w:val="00044115"/>
    <w:rsid w:val="00053911"/>
    <w:rsid w:val="00056472"/>
    <w:rsid w:val="00065816"/>
    <w:rsid w:val="0006630E"/>
    <w:rsid w:val="00070011"/>
    <w:rsid w:val="0007324C"/>
    <w:rsid w:val="00074008"/>
    <w:rsid w:val="00075951"/>
    <w:rsid w:val="00076B80"/>
    <w:rsid w:val="00076DC8"/>
    <w:rsid w:val="00081083"/>
    <w:rsid w:val="0009108F"/>
    <w:rsid w:val="00092EC0"/>
    <w:rsid w:val="000A2C80"/>
    <w:rsid w:val="000B0EF3"/>
    <w:rsid w:val="000B265E"/>
    <w:rsid w:val="000B7903"/>
    <w:rsid w:val="000C1061"/>
    <w:rsid w:val="000C2154"/>
    <w:rsid w:val="000C4416"/>
    <w:rsid w:val="000E2891"/>
    <w:rsid w:val="000F05D8"/>
    <w:rsid w:val="000F101C"/>
    <w:rsid w:val="000F3202"/>
    <w:rsid w:val="001013D1"/>
    <w:rsid w:val="00104B5A"/>
    <w:rsid w:val="00111F90"/>
    <w:rsid w:val="00113B2A"/>
    <w:rsid w:val="001140BA"/>
    <w:rsid w:val="0011440D"/>
    <w:rsid w:val="00126E16"/>
    <w:rsid w:val="0013160D"/>
    <w:rsid w:val="00132FDE"/>
    <w:rsid w:val="0013458C"/>
    <w:rsid w:val="0013499C"/>
    <w:rsid w:val="001421C7"/>
    <w:rsid w:val="001531F5"/>
    <w:rsid w:val="00156958"/>
    <w:rsid w:val="00165095"/>
    <w:rsid w:val="001661D6"/>
    <w:rsid w:val="00166428"/>
    <w:rsid w:val="001711AB"/>
    <w:rsid w:val="001720BA"/>
    <w:rsid w:val="00181D06"/>
    <w:rsid w:val="0018427F"/>
    <w:rsid w:val="0018620C"/>
    <w:rsid w:val="00194115"/>
    <w:rsid w:val="001A449B"/>
    <w:rsid w:val="001A50EF"/>
    <w:rsid w:val="001A5D4D"/>
    <w:rsid w:val="001B25BA"/>
    <w:rsid w:val="001B6291"/>
    <w:rsid w:val="001C084F"/>
    <w:rsid w:val="001D3927"/>
    <w:rsid w:val="001D468B"/>
    <w:rsid w:val="001D4EE4"/>
    <w:rsid w:val="001E712B"/>
    <w:rsid w:val="00203889"/>
    <w:rsid w:val="00214FC6"/>
    <w:rsid w:val="002168B7"/>
    <w:rsid w:val="002235F1"/>
    <w:rsid w:val="002266F5"/>
    <w:rsid w:val="0022708D"/>
    <w:rsid w:val="00235BBF"/>
    <w:rsid w:val="00236B1C"/>
    <w:rsid w:val="002516AF"/>
    <w:rsid w:val="0025370C"/>
    <w:rsid w:val="002544B1"/>
    <w:rsid w:val="00264099"/>
    <w:rsid w:val="00270752"/>
    <w:rsid w:val="0028044B"/>
    <w:rsid w:val="002A0DD4"/>
    <w:rsid w:val="002A4910"/>
    <w:rsid w:val="002A75D3"/>
    <w:rsid w:val="002C113F"/>
    <w:rsid w:val="002C37E9"/>
    <w:rsid w:val="002C4A04"/>
    <w:rsid w:val="002C686E"/>
    <w:rsid w:val="002D459F"/>
    <w:rsid w:val="002D73B6"/>
    <w:rsid w:val="002E5332"/>
    <w:rsid w:val="002E5B94"/>
    <w:rsid w:val="002E6FB9"/>
    <w:rsid w:val="002F31A5"/>
    <w:rsid w:val="00302231"/>
    <w:rsid w:val="0032109E"/>
    <w:rsid w:val="00322F41"/>
    <w:rsid w:val="00334CB2"/>
    <w:rsid w:val="003408C8"/>
    <w:rsid w:val="0034573C"/>
    <w:rsid w:val="00345B65"/>
    <w:rsid w:val="00353F91"/>
    <w:rsid w:val="003549DA"/>
    <w:rsid w:val="00373BA5"/>
    <w:rsid w:val="00381765"/>
    <w:rsid w:val="00385C44"/>
    <w:rsid w:val="003901C7"/>
    <w:rsid w:val="003965BE"/>
    <w:rsid w:val="003A0105"/>
    <w:rsid w:val="003A1015"/>
    <w:rsid w:val="003B2E2E"/>
    <w:rsid w:val="003B3853"/>
    <w:rsid w:val="003B413C"/>
    <w:rsid w:val="003B4BE9"/>
    <w:rsid w:val="003B54B0"/>
    <w:rsid w:val="003C4FF5"/>
    <w:rsid w:val="003D49DE"/>
    <w:rsid w:val="003D762E"/>
    <w:rsid w:val="003E40D7"/>
    <w:rsid w:val="003F34D5"/>
    <w:rsid w:val="003F46B5"/>
    <w:rsid w:val="00400595"/>
    <w:rsid w:val="004058FD"/>
    <w:rsid w:val="00422BC7"/>
    <w:rsid w:val="0042419D"/>
    <w:rsid w:val="00426EFB"/>
    <w:rsid w:val="00427038"/>
    <w:rsid w:val="00445522"/>
    <w:rsid w:val="00445A20"/>
    <w:rsid w:val="00446E10"/>
    <w:rsid w:val="0045215F"/>
    <w:rsid w:val="00454FC4"/>
    <w:rsid w:val="0046415F"/>
    <w:rsid w:val="004814DD"/>
    <w:rsid w:val="00491722"/>
    <w:rsid w:val="00494990"/>
    <w:rsid w:val="0049558C"/>
    <w:rsid w:val="004968F4"/>
    <w:rsid w:val="004A01B6"/>
    <w:rsid w:val="004A20A0"/>
    <w:rsid w:val="004A3FC7"/>
    <w:rsid w:val="004A6E4E"/>
    <w:rsid w:val="004B3042"/>
    <w:rsid w:val="004B384F"/>
    <w:rsid w:val="004B77CE"/>
    <w:rsid w:val="004C024C"/>
    <w:rsid w:val="004C1340"/>
    <w:rsid w:val="004C4B66"/>
    <w:rsid w:val="004D001B"/>
    <w:rsid w:val="004D3077"/>
    <w:rsid w:val="004D3ABB"/>
    <w:rsid w:val="004D4063"/>
    <w:rsid w:val="004D4927"/>
    <w:rsid w:val="004E0564"/>
    <w:rsid w:val="004E19AE"/>
    <w:rsid w:val="004E3D59"/>
    <w:rsid w:val="004E6121"/>
    <w:rsid w:val="004F77A8"/>
    <w:rsid w:val="00512D1D"/>
    <w:rsid w:val="00520622"/>
    <w:rsid w:val="005255F6"/>
    <w:rsid w:val="00527682"/>
    <w:rsid w:val="0053033C"/>
    <w:rsid w:val="00531E96"/>
    <w:rsid w:val="005369FD"/>
    <w:rsid w:val="0054131D"/>
    <w:rsid w:val="005458C4"/>
    <w:rsid w:val="0056406F"/>
    <w:rsid w:val="00564DF6"/>
    <w:rsid w:val="00566E0E"/>
    <w:rsid w:val="0057084E"/>
    <w:rsid w:val="00586BB6"/>
    <w:rsid w:val="00590BE1"/>
    <w:rsid w:val="00592225"/>
    <w:rsid w:val="00594D98"/>
    <w:rsid w:val="005953B5"/>
    <w:rsid w:val="00597149"/>
    <w:rsid w:val="005A21C7"/>
    <w:rsid w:val="005A60FC"/>
    <w:rsid w:val="005B39E4"/>
    <w:rsid w:val="005B4BCC"/>
    <w:rsid w:val="005C3A9A"/>
    <w:rsid w:val="005C702C"/>
    <w:rsid w:val="005C78EB"/>
    <w:rsid w:val="005E2B2B"/>
    <w:rsid w:val="005F5F5F"/>
    <w:rsid w:val="00600D36"/>
    <w:rsid w:val="00602101"/>
    <w:rsid w:val="006046F7"/>
    <w:rsid w:val="006066C5"/>
    <w:rsid w:val="00612840"/>
    <w:rsid w:val="00612CD4"/>
    <w:rsid w:val="00624083"/>
    <w:rsid w:val="00624A11"/>
    <w:rsid w:val="00631B5B"/>
    <w:rsid w:val="006502A6"/>
    <w:rsid w:val="00664153"/>
    <w:rsid w:val="00665880"/>
    <w:rsid w:val="00667B6A"/>
    <w:rsid w:val="00671DF3"/>
    <w:rsid w:val="00681DB0"/>
    <w:rsid w:val="006A41BC"/>
    <w:rsid w:val="006A49D9"/>
    <w:rsid w:val="006B16D0"/>
    <w:rsid w:val="006B2349"/>
    <w:rsid w:val="006C24DA"/>
    <w:rsid w:val="006C276E"/>
    <w:rsid w:val="006C4CB1"/>
    <w:rsid w:val="006D30EB"/>
    <w:rsid w:val="006D5CFF"/>
    <w:rsid w:val="006E6289"/>
    <w:rsid w:val="00705D27"/>
    <w:rsid w:val="00706CF1"/>
    <w:rsid w:val="00707767"/>
    <w:rsid w:val="00712B35"/>
    <w:rsid w:val="00715627"/>
    <w:rsid w:val="00735391"/>
    <w:rsid w:val="0073625E"/>
    <w:rsid w:val="0073715A"/>
    <w:rsid w:val="007400E3"/>
    <w:rsid w:val="0075462F"/>
    <w:rsid w:val="00755F10"/>
    <w:rsid w:val="00771FD7"/>
    <w:rsid w:val="00790F37"/>
    <w:rsid w:val="007917EA"/>
    <w:rsid w:val="00793AF3"/>
    <w:rsid w:val="007955EF"/>
    <w:rsid w:val="007B15DC"/>
    <w:rsid w:val="007C273E"/>
    <w:rsid w:val="007C48C6"/>
    <w:rsid w:val="007E0402"/>
    <w:rsid w:val="007F1522"/>
    <w:rsid w:val="007F36BA"/>
    <w:rsid w:val="00810BE1"/>
    <w:rsid w:val="00812D1C"/>
    <w:rsid w:val="00813B4A"/>
    <w:rsid w:val="008248A5"/>
    <w:rsid w:val="0082666B"/>
    <w:rsid w:val="00834B4F"/>
    <w:rsid w:val="00840410"/>
    <w:rsid w:val="00841ACF"/>
    <w:rsid w:val="0084503E"/>
    <w:rsid w:val="008469A1"/>
    <w:rsid w:val="00847193"/>
    <w:rsid w:val="00847666"/>
    <w:rsid w:val="008500C3"/>
    <w:rsid w:val="00856E7E"/>
    <w:rsid w:val="00860777"/>
    <w:rsid w:val="00861320"/>
    <w:rsid w:val="00864557"/>
    <w:rsid w:val="00873EF5"/>
    <w:rsid w:val="00874151"/>
    <w:rsid w:val="008748E4"/>
    <w:rsid w:val="008755AC"/>
    <w:rsid w:val="00876A4D"/>
    <w:rsid w:val="0088004E"/>
    <w:rsid w:val="00880A07"/>
    <w:rsid w:val="0089214A"/>
    <w:rsid w:val="008A6D85"/>
    <w:rsid w:val="008B3DF7"/>
    <w:rsid w:val="008D3D08"/>
    <w:rsid w:val="008D4151"/>
    <w:rsid w:val="008E2633"/>
    <w:rsid w:val="008E34A8"/>
    <w:rsid w:val="008F39E6"/>
    <w:rsid w:val="00907DD6"/>
    <w:rsid w:val="00913DE6"/>
    <w:rsid w:val="00914268"/>
    <w:rsid w:val="00915172"/>
    <w:rsid w:val="00916E15"/>
    <w:rsid w:val="0091766C"/>
    <w:rsid w:val="00937800"/>
    <w:rsid w:val="00945BE8"/>
    <w:rsid w:val="0094794E"/>
    <w:rsid w:val="0095325D"/>
    <w:rsid w:val="009564EE"/>
    <w:rsid w:val="00956915"/>
    <w:rsid w:val="00960605"/>
    <w:rsid w:val="0096222F"/>
    <w:rsid w:val="00962C76"/>
    <w:rsid w:val="00966181"/>
    <w:rsid w:val="00972E27"/>
    <w:rsid w:val="00977E96"/>
    <w:rsid w:val="00980EBF"/>
    <w:rsid w:val="00982169"/>
    <w:rsid w:val="00983322"/>
    <w:rsid w:val="00986661"/>
    <w:rsid w:val="009869BE"/>
    <w:rsid w:val="00987999"/>
    <w:rsid w:val="00995E71"/>
    <w:rsid w:val="009A0D45"/>
    <w:rsid w:val="009A23FB"/>
    <w:rsid w:val="009B0D3D"/>
    <w:rsid w:val="009B1C3E"/>
    <w:rsid w:val="009B5149"/>
    <w:rsid w:val="009C23CD"/>
    <w:rsid w:val="009C33D1"/>
    <w:rsid w:val="009C58F2"/>
    <w:rsid w:val="009D1902"/>
    <w:rsid w:val="009D4F0B"/>
    <w:rsid w:val="009D59D1"/>
    <w:rsid w:val="009E3997"/>
    <w:rsid w:val="009E3BB1"/>
    <w:rsid w:val="009F0233"/>
    <w:rsid w:val="009F7F10"/>
    <w:rsid w:val="00A0075F"/>
    <w:rsid w:val="00A11731"/>
    <w:rsid w:val="00A14948"/>
    <w:rsid w:val="00A17FD7"/>
    <w:rsid w:val="00A20A5F"/>
    <w:rsid w:val="00A21333"/>
    <w:rsid w:val="00A224A9"/>
    <w:rsid w:val="00A31187"/>
    <w:rsid w:val="00A3147A"/>
    <w:rsid w:val="00A31C2F"/>
    <w:rsid w:val="00A352CD"/>
    <w:rsid w:val="00A36EEB"/>
    <w:rsid w:val="00A41BC2"/>
    <w:rsid w:val="00A449D6"/>
    <w:rsid w:val="00A47284"/>
    <w:rsid w:val="00A51157"/>
    <w:rsid w:val="00A554E1"/>
    <w:rsid w:val="00A6045C"/>
    <w:rsid w:val="00A633D7"/>
    <w:rsid w:val="00A71844"/>
    <w:rsid w:val="00A81A5E"/>
    <w:rsid w:val="00A90180"/>
    <w:rsid w:val="00A91101"/>
    <w:rsid w:val="00AA6C4A"/>
    <w:rsid w:val="00AB31C7"/>
    <w:rsid w:val="00AB3AE9"/>
    <w:rsid w:val="00AC5957"/>
    <w:rsid w:val="00AD77A6"/>
    <w:rsid w:val="00AE1871"/>
    <w:rsid w:val="00AE44EC"/>
    <w:rsid w:val="00B04EF1"/>
    <w:rsid w:val="00B07108"/>
    <w:rsid w:val="00B12A17"/>
    <w:rsid w:val="00B17D50"/>
    <w:rsid w:val="00B206E6"/>
    <w:rsid w:val="00B22954"/>
    <w:rsid w:val="00B261B8"/>
    <w:rsid w:val="00B37421"/>
    <w:rsid w:val="00B37FF4"/>
    <w:rsid w:val="00B409EE"/>
    <w:rsid w:val="00B51F70"/>
    <w:rsid w:val="00B625E2"/>
    <w:rsid w:val="00B63A8F"/>
    <w:rsid w:val="00B81508"/>
    <w:rsid w:val="00B818A0"/>
    <w:rsid w:val="00B9472B"/>
    <w:rsid w:val="00B94857"/>
    <w:rsid w:val="00BA09BF"/>
    <w:rsid w:val="00BA1BA1"/>
    <w:rsid w:val="00BA75C5"/>
    <w:rsid w:val="00BA7BA6"/>
    <w:rsid w:val="00BA7C44"/>
    <w:rsid w:val="00BB5F5F"/>
    <w:rsid w:val="00BB67A5"/>
    <w:rsid w:val="00BC0B45"/>
    <w:rsid w:val="00BD14C4"/>
    <w:rsid w:val="00BD7E83"/>
    <w:rsid w:val="00BE4E61"/>
    <w:rsid w:val="00BE5060"/>
    <w:rsid w:val="00BF70F3"/>
    <w:rsid w:val="00C011FD"/>
    <w:rsid w:val="00C01365"/>
    <w:rsid w:val="00C044AC"/>
    <w:rsid w:val="00C10380"/>
    <w:rsid w:val="00C45C75"/>
    <w:rsid w:val="00C4613E"/>
    <w:rsid w:val="00C47C7B"/>
    <w:rsid w:val="00C523B1"/>
    <w:rsid w:val="00C5384E"/>
    <w:rsid w:val="00C55E9A"/>
    <w:rsid w:val="00C55ECD"/>
    <w:rsid w:val="00C569F0"/>
    <w:rsid w:val="00C5786C"/>
    <w:rsid w:val="00C63983"/>
    <w:rsid w:val="00C725A2"/>
    <w:rsid w:val="00C772CF"/>
    <w:rsid w:val="00C772EE"/>
    <w:rsid w:val="00C87ED7"/>
    <w:rsid w:val="00C926E1"/>
    <w:rsid w:val="00C93D56"/>
    <w:rsid w:val="00C95DFB"/>
    <w:rsid w:val="00C969C0"/>
    <w:rsid w:val="00CA4531"/>
    <w:rsid w:val="00CA6AA2"/>
    <w:rsid w:val="00CB02AC"/>
    <w:rsid w:val="00CB467F"/>
    <w:rsid w:val="00CC0338"/>
    <w:rsid w:val="00CC7A73"/>
    <w:rsid w:val="00CD1FFB"/>
    <w:rsid w:val="00CD682C"/>
    <w:rsid w:val="00CD6B8E"/>
    <w:rsid w:val="00CE2F3B"/>
    <w:rsid w:val="00CE75BA"/>
    <w:rsid w:val="00CF2B29"/>
    <w:rsid w:val="00D07168"/>
    <w:rsid w:val="00D07FB3"/>
    <w:rsid w:val="00D10035"/>
    <w:rsid w:val="00D10139"/>
    <w:rsid w:val="00D21461"/>
    <w:rsid w:val="00D24333"/>
    <w:rsid w:val="00D25489"/>
    <w:rsid w:val="00D26489"/>
    <w:rsid w:val="00D31246"/>
    <w:rsid w:val="00D36A85"/>
    <w:rsid w:val="00D57300"/>
    <w:rsid w:val="00D72B19"/>
    <w:rsid w:val="00D74F72"/>
    <w:rsid w:val="00D773F3"/>
    <w:rsid w:val="00D8012F"/>
    <w:rsid w:val="00DC0F05"/>
    <w:rsid w:val="00DC411C"/>
    <w:rsid w:val="00DD4F45"/>
    <w:rsid w:val="00DE192B"/>
    <w:rsid w:val="00DE5054"/>
    <w:rsid w:val="00DF10B4"/>
    <w:rsid w:val="00DF4749"/>
    <w:rsid w:val="00E05559"/>
    <w:rsid w:val="00E11B30"/>
    <w:rsid w:val="00E169DC"/>
    <w:rsid w:val="00E16BD1"/>
    <w:rsid w:val="00E227FE"/>
    <w:rsid w:val="00E22EBE"/>
    <w:rsid w:val="00E2371F"/>
    <w:rsid w:val="00E24D47"/>
    <w:rsid w:val="00E25F83"/>
    <w:rsid w:val="00E44A2C"/>
    <w:rsid w:val="00E44DAB"/>
    <w:rsid w:val="00E465BB"/>
    <w:rsid w:val="00E50EEC"/>
    <w:rsid w:val="00E536BB"/>
    <w:rsid w:val="00E54FAB"/>
    <w:rsid w:val="00E55F22"/>
    <w:rsid w:val="00E630DC"/>
    <w:rsid w:val="00E637D5"/>
    <w:rsid w:val="00E66E4B"/>
    <w:rsid w:val="00E8103C"/>
    <w:rsid w:val="00E851F2"/>
    <w:rsid w:val="00E90257"/>
    <w:rsid w:val="00EA58B5"/>
    <w:rsid w:val="00EB20C2"/>
    <w:rsid w:val="00EB24DC"/>
    <w:rsid w:val="00EB697F"/>
    <w:rsid w:val="00EC120C"/>
    <w:rsid w:val="00EE269A"/>
    <w:rsid w:val="00EE4621"/>
    <w:rsid w:val="00EF66C3"/>
    <w:rsid w:val="00F01242"/>
    <w:rsid w:val="00F06D17"/>
    <w:rsid w:val="00F13833"/>
    <w:rsid w:val="00F30AEB"/>
    <w:rsid w:val="00F3366B"/>
    <w:rsid w:val="00F34BCB"/>
    <w:rsid w:val="00F457ED"/>
    <w:rsid w:val="00F55117"/>
    <w:rsid w:val="00F609F3"/>
    <w:rsid w:val="00F63DAE"/>
    <w:rsid w:val="00F75F53"/>
    <w:rsid w:val="00F867E2"/>
    <w:rsid w:val="00F90854"/>
    <w:rsid w:val="00FA5ACF"/>
    <w:rsid w:val="00FB02C5"/>
    <w:rsid w:val="00FB0AA2"/>
    <w:rsid w:val="00FB0D1A"/>
    <w:rsid w:val="00FB1557"/>
    <w:rsid w:val="00FB2646"/>
    <w:rsid w:val="00FB2F94"/>
    <w:rsid w:val="00FC4457"/>
    <w:rsid w:val="00FC7163"/>
    <w:rsid w:val="00FD1B5E"/>
    <w:rsid w:val="00FD1D64"/>
    <w:rsid w:val="00FD3324"/>
    <w:rsid w:val="00FE2156"/>
    <w:rsid w:val="00FF00C1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C7C7B02"/>
  <w15:docId w15:val="{E5357355-443C-42D3-841C-8FBF310A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8A5"/>
  </w:style>
  <w:style w:type="paragraph" w:styleId="Rodap">
    <w:name w:val="footer"/>
    <w:basedOn w:val="Normal"/>
    <w:link w:val="Rodap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8A5"/>
  </w:style>
  <w:style w:type="character" w:styleId="Hyperlink">
    <w:name w:val="Hyperlink"/>
    <w:rsid w:val="008248A5"/>
    <w:rPr>
      <w:color w:val="0000FF"/>
      <w:u w:val="single"/>
    </w:rPr>
  </w:style>
  <w:style w:type="paragraph" w:styleId="SemEspaamento">
    <w:name w:val="No Spacing"/>
    <w:uiPriority w:val="1"/>
    <w:qFormat/>
    <w:rsid w:val="006A41B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3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character" w:customStyle="1" w:styleId="TtuloChar">
    <w:name w:val="Título Char"/>
    <w:basedOn w:val="Fontepargpadro"/>
    <w:link w:val="Ttulo"/>
    <w:rsid w:val="0073715A"/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@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2022-08-23T13:04:00Z</cp:lastPrinted>
  <dcterms:created xsi:type="dcterms:W3CDTF">2023-03-20T18:36:00Z</dcterms:created>
  <dcterms:modified xsi:type="dcterms:W3CDTF">2023-03-20T18:36:00Z</dcterms:modified>
</cp:coreProperties>
</file>